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706E" w14:textId="7FF95080" w:rsidR="003E40C8" w:rsidRDefault="00A871BE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 w14:anchorId="4E8DF564"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14:paraId="2BA729BA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14:paraId="464768D7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14:paraId="291CE885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14:paraId="06729093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p w14:paraId="1A923D5B" w14:textId="77489376" w:rsidR="00A871BE" w:rsidRPr="00A871BE" w:rsidRDefault="00A871BE" w:rsidP="00A871BE">
      <w:pPr>
        <w:rPr>
          <w:szCs w:val="44"/>
        </w:rPr>
      </w:pPr>
    </w:p>
    <w:p w14:paraId="364E1A0B" w14:textId="6D49DB5B" w:rsidR="00A871BE" w:rsidRPr="00A871BE" w:rsidRDefault="00A871BE" w:rsidP="00A871BE">
      <w:pPr>
        <w:rPr>
          <w:szCs w:val="44"/>
        </w:rPr>
      </w:pPr>
    </w:p>
    <w:p w14:paraId="45711736" w14:textId="1E9454DA" w:rsidR="00A871BE" w:rsidRPr="00A871BE" w:rsidRDefault="00A871BE" w:rsidP="00A871BE">
      <w:pPr>
        <w:rPr>
          <w:szCs w:val="44"/>
        </w:rPr>
      </w:pPr>
    </w:p>
    <w:p w14:paraId="3B87E7B1" w14:textId="67D0497D" w:rsidR="00A871BE" w:rsidRPr="00A871BE" w:rsidRDefault="00A871BE" w:rsidP="00A871BE">
      <w:pPr>
        <w:rPr>
          <w:szCs w:val="44"/>
        </w:rPr>
      </w:pPr>
    </w:p>
    <w:p w14:paraId="3CA03898" w14:textId="69A8068B" w:rsidR="00A871BE" w:rsidRPr="00A871BE" w:rsidRDefault="00A871BE" w:rsidP="00A871BE">
      <w:pPr>
        <w:rPr>
          <w:szCs w:val="44"/>
        </w:rPr>
      </w:pPr>
    </w:p>
    <w:p w14:paraId="6E0FEED7" w14:textId="744AA0F8" w:rsidR="00A871BE" w:rsidRPr="00A871BE" w:rsidRDefault="00A871BE" w:rsidP="00A871BE">
      <w:pPr>
        <w:rPr>
          <w:szCs w:val="44"/>
        </w:rPr>
      </w:pPr>
    </w:p>
    <w:p w14:paraId="6E0E3577" w14:textId="3225FB4F" w:rsidR="00A871BE" w:rsidRPr="00A871BE" w:rsidRDefault="00A871BE" w:rsidP="00A871BE">
      <w:pPr>
        <w:rPr>
          <w:szCs w:val="44"/>
        </w:rPr>
      </w:pPr>
    </w:p>
    <w:p w14:paraId="7626E0E2" w14:textId="4C8E407A" w:rsidR="00A871BE" w:rsidRPr="00A871BE" w:rsidRDefault="00A871BE" w:rsidP="00A871BE">
      <w:pPr>
        <w:rPr>
          <w:szCs w:val="44"/>
        </w:rPr>
      </w:pPr>
    </w:p>
    <w:p w14:paraId="084C6443" w14:textId="75AF0CF1" w:rsidR="00A871BE" w:rsidRPr="00A871BE" w:rsidRDefault="00A871BE" w:rsidP="00A871BE">
      <w:pPr>
        <w:rPr>
          <w:szCs w:val="44"/>
        </w:rPr>
      </w:pPr>
    </w:p>
    <w:p w14:paraId="57907901" w14:textId="5C7EF427" w:rsidR="00A871BE" w:rsidRPr="00A871BE" w:rsidRDefault="00A871BE" w:rsidP="00A871BE">
      <w:pPr>
        <w:rPr>
          <w:szCs w:val="44"/>
        </w:rPr>
      </w:pPr>
    </w:p>
    <w:p w14:paraId="0D695F60" w14:textId="1E7CAC3C" w:rsidR="00A871BE" w:rsidRDefault="00A871BE" w:rsidP="00A871BE">
      <w:pPr>
        <w:rPr>
          <w:szCs w:val="44"/>
        </w:rPr>
      </w:pPr>
    </w:p>
    <w:p w14:paraId="2FE842C7" w14:textId="6EC6491B" w:rsidR="00A871BE" w:rsidRPr="00A871BE" w:rsidRDefault="00A871BE" w:rsidP="00A871BE">
      <w:pPr>
        <w:tabs>
          <w:tab w:val="left" w:pos="1560"/>
          <w:tab w:val="left" w:pos="4920"/>
        </w:tabs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</w:p>
    <w:sectPr w:rsidR="00A871BE" w:rsidRPr="00A871BE" w:rsidSect="0056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A347" w14:textId="77777777"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14:paraId="2477FC37" w14:textId="77777777"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2BBD" w14:textId="77777777" w:rsidR="00A871BE" w:rsidRDefault="00A87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F0E4" w14:textId="107F8714" w:rsidR="00A871BE" w:rsidRDefault="00A871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DC86" w14:textId="77777777" w:rsidR="00A871BE" w:rsidRDefault="00A87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D778" w14:textId="77777777"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14:paraId="6529E432" w14:textId="77777777"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C4C5" w14:textId="77777777" w:rsidR="00A871BE" w:rsidRDefault="00A87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C971" w14:textId="77777777"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 wp14:anchorId="0F0B04C7" wp14:editId="4FD73873">
          <wp:simplePos x="0" y="0"/>
          <wp:positionH relativeFrom="column">
            <wp:posOffset>-766445</wp:posOffset>
          </wp:positionH>
          <wp:positionV relativeFrom="paragraph">
            <wp:posOffset>-430530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14:paraId="5EC8BEFA" w14:textId="77777777"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 wp14:anchorId="3819FF0C" wp14:editId="585A4A65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536F3C" w14:textId="77777777" w:rsidR="00DD3590" w:rsidRDefault="00DD3590" w:rsidP="00DD3590">
    <w:pPr>
      <w:jc w:val="center"/>
    </w:pPr>
  </w:p>
  <w:p w14:paraId="59DF38A5" w14:textId="77777777" w:rsidR="00DD3590" w:rsidRDefault="00DD3590" w:rsidP="00DD3590">
    <w:pPr>
      <w:jc w:val="center"/>
    </w:pPr>
  </w:p>
  <w:p w14:paraId="638D08B3" w14:textId="076DBE45" w:rsidR="00EE324A" w:rsidRDefault="00A871BE">
    <w:pPr>
      <w:pStyle w:val="En-tte"/>
    </w:pPr>
    <w:r>
      <w:rPr>
        <w:noProof/>
        <w:lang w:eastAsia="fr-FR" w:bidi="ar-SA"/>
      </w:rPr>
      <w:pict w14:anchorId="47CB2059">
        <v:group id="_x0000_s2072" style="position:absolute;margin-left:-36.15pt;margin-top:13.8pt;width:778.2pt;height:362.35pt;z-index:251718656" coordorigin="694,2851" coordsize="15564,7247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94;top:2851;width:15473;height:1005;mso-position-horizontal-relative:text;mso-position-vertical-relative:text;mso-width-relative:margin;mso-height-relative:margin" o:regroupid="2" filled="f" stroked="f">
            <v:textbox style="mso-next-textbox:#_x0000_s2049">
              <w:txbxContent>
                <w:p w14:paraId="1AC7F381" w14:textId="77777777"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708;top:8585;width:7739;height:1023;mso-height-percent:200;mso-position-horizontal-relative:text;mso-position-vertical-relative:text;mso-height-percent:200;mso-width-relative:margin;mso-height-relative:margin" o:regroupid="2" filled="f" stroked="f">
            <v:textbox style="mso-next-textbox:#_x0000_s2061;mso-fit-shape-to-text:t">
              <w:txbxContent>
                <w:p w14:paraId="28A2362B" w14:textId="77777777"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14:paraId="7204D7D9" w14:textId="06F102C1"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</w:t>
                  </w:r>
                  <w:r w:rsidR="00A871BE">
                    <w:rPr>
                      <w:sz w:val="36"/>
                      <w:szCs w:val="36"/>
                    </w:rPr>
                    <w:t>u club</w:t>
                  </w:r>
                </w:p>
              </w:txbxContent>
            </v:textbox>
          </v:shape>
          <v:shape id="_x0000_s2062" type="#_x0000_t202" style="position:absolute;left:8465;top:9075;width:6669;height:1023;mso-height-percent:200;mso-position-horizontal-relative:text;mso-position-vertical-relative:text;mso-height-percent:200;mso-width-relative:margin;mso-height-relative:margin" o:regroupid="2" filled="f" stroked="f">
            <v:textbox style="mso-next-textbox:#_x0000_s2062;mso-fit-shape-to-text:t">
              <w:txbxContent>
                <w:p w14:paraId="7EC6D9AD" w14:textId="77777777" w:rsidR="00A871BE" w:rsidRPr="008A1264" w:rsidRDefault="00A871BE" w:rsidP="00A871B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</w:t>
                  </w:r>
                  <w:r w:rsidRPr="00A871BE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C</w:t>
                  </w:r>
                  <w:r w:rsidRPr="00A871BE">
                    <w:rPr>
                      <w:sz w:val="36"/>
                      <w:szCs w:val="36"/>
                    </w:rPr>
                    <w:t>oordonnateur de l'école de billard</w:t>
                  </w:r>
                </w:p>
                <w:p w14:paraId="53E13B20" w14:textId="6EDEEFAE" w:rsidR="007340F6" w:rsidRPr="008A1264" w:rsidRDefault="007340F6" w:rsidP="00A871B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  <v:shape id="_x0000_s2058" type="#_x0000_t202" style="position:absolute;left:708;top:5374;width:15550;height:1367;mso-position-horizontal-relative:text;mso-position-vertical-relative:text;mso-width-relative:margin;mso-height-relative:margin" o:regroupid="2" filled="f" stroked="f">
            <v:textbox style="mso-next-textbox:#_x0000_s2058">
              <w:txbxContent>
                <w:p w14:paraId="38FBA470" w14:textId="77777777" w:rsidR="008A1264" w:rsidRPr="00F4593D" w:rsidRDefault="00CF62D8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BILLARD AMÉRICAIN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A973E0"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 wp14:anchorId="1AE4F922" wp14:editId="5D364B2A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 wp14:anchorId="076B0C3E" wp14:editId="30C15BB9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 wp14:anchorId="04E8A0B4" wp14:editId="6B69BA5B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 wp14:anchorId="521F3243" wp14:editId="11D82243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2931" w14:textId="77777777" w:rsidR="00A871BE" w:rsidRDefault="00A871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E9"/>
    <w:rsid w:val="00013F3A"/>
    <w:rsid w:val="000A2AC3"/>
    <w:rsid w:val="00155798"/>
    <w:rsid w:val="00195DEF"/>
    <w:rsid w:val="002106C3"/>
    <w:rsid w:val="002426E0"/>
    <w:rsid w:val="00334815"/>
    <w:rsid w:val="003478E4"/>
    <w:rsid w:val="003A15DE"/>
    <w:rsid w:val="003D6A8A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871BE"/>
    <w:rsid w:val="00A973E0"/>
    <w:rsid w:val="00AA7375"/>
    <w:rsid w:val="00AD4267"/>
    <w:rsid w:val="00B307C7"/>
    <w:rsid w:val="00B52A0D"/>
    <w:rsid w:val="00B75842"/>
    <w:rsid w:val="00BD60E9"/>
    <w:rsid w:val="00CF62D8"/>
    <w:rsid w:val="00D35D63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  <w14:docId w14:val="4A7058EE"/>
  <w15:docId w15:val="{03F115EA-F5F7-44E6-9DFA-F48EB197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Accentuationlgre">
    <w:name w:val="Subtle Emphasis"/>
    <w:uiPriority w:val="19"/>
    <w:qFormat/>
    <w:rsid w:val="00737F2C"/>
    <w:rPr>
      <w:i/>
      <w:iCs/>
    </w:rPr>
  </w:style>
  <w:style w:type="character" w:styleId="Accentuationintense">
    <w:name w:val="Intense Emphasis"/>
    <w:uiPriority w:val="21"/>
    <w:qFormat/>
    <w:rsid w:val="00737F2C"/>
    <w:rPr>
      <w:b/>
      <w:bCs/>
    </w:rPr>
  </w:style>
  <w:style w:type="character" w:styleId="Rfrencelgr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8C0F-29F4-40B0-8364-7C53E83F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Marie</cp:lastModifiedBy>
  <cp:revision>3</cp:revision>
  <cp:lastPrinted>2019-01-29T15:12:00Z</cp:lastPrinted>
  <dcterms:created xsi:type="dcterms:W3CDTF">2019-01-29T16:25:00Z</dcterms:created>
  <dcterms:modified xsi:type="dcterms:W3CDTF">2022-12-02T09:48:00Z</dcterms:modified>
</cp:coreProperties>
</file>